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1A5A" w14:textId="77777777" w:rsidR="00AA0723" w:rsidRPr="00B06E2B" w:rsidRDefault="00AA0723" w:rsidP="00AA0723">
      <w:pPr>
        <w:rPr>
          <w:rFonts w:ascii="SVN-Product Sans" w:hAnsi="SVN-Product Sans"/>
        </w:rPr>
      </w:pPr>
    </w:p>
    <w:p w14:paraId="54489A3A" w14:textId="77777777" w:rsidR="00AA0723" w:rsidRPr="00B06E2B" w:rsidRDefault="00AA0723" w:rsidP="00AA0723">
      <w:pPr>
        <w:rPr>
          <w:rFonts w:ascii="SVN-Product Sans" w:hAnsi="SVN-Product Sans"/>
        </w:rPr>
      </w:pPr>
    </w:p>
    <w:p w14:paraId="2A54CF83" w14:textId="77777777" w:rsidR="00B06E2B" w:rsidRDefault="00B06E2B" w:rsidP="00B06E2B">
      <w:pPr>
        <w:pStyle w:val="Title"/>
        <w:spacing w:after="0"/>
        <w:ind w:left="142" w:right="198"/>
        <w:jc w:val="center"/>
        <w:rPr>
          <w:rFonts w:ascii="SVN-Product Sans" w:eastAsia="Calibri" w:hAnsi="SVN-Product Sans" w:cs="Calibri"/>
          <w:color w:val="7030A0"/>
          <w:sz w:val="36"/>
        </w:rPr>
      </w:pPr>
      <w:proofErr w:type="spellStart"/>
      <w:r w:rsidRPr="00B06E2B">
        <w:rPr>
          <w:rFonts w:ascii="SVN-Product Sans" w:eastAsia="Calibri" w:hAnsi="SVN-Product Sans" w:cs="Calibri"/>
          <w:color w:val="7030A0"/>
          <w:sz w:val="36"/>
        </w:rPr>
        <w:t>Đơn</w:t>
      </w:r>
      <w:proofErr w:type="spellEnd"/>
      <w:r w:rsidRPr="00B06E2B">
        <w:rPr>
          <w:rFonts w:ascii="SVN-Product Sans" w:eastAsia="Calibri" w:hAnsi="SVN-Product Sans" w:cs="Calibri"/>
          <w:color w:val="7030A0"/>
          <w:sz w:val="36"/>
        </w:rPr>
        <w:t xml:space="preserve"> </w:t>
      </w:r>
      <w:proofErr w:type="spellStart"/>
      <w:r w:rsidRPr="00B06E2B">
        <w:rPr>
          <w:rFonts w:ascii="SVN-Product Sans" w:eastAsia="Calibri" w:hAnsi="SVN-Product Sans" w:cs="Calibri"/>
          <w:color w:val="7030A0"/>
          <w:sz w:val="36"/>
        </w:rPr>
        <w:t>đăng</w:t>
      </w:r>
      <w:proofErr w:type="spellEnd"/>
      <w:r w:rsidRPr="00B06E2B">
        <w:rPr>
          <w:rFonts w:ascii="SVN-Product Sans" w:eastAsia="Calibri" w:hAnsi="SVN-Product Sans" w:cs="Calibri"/>
          <w:color w:val="7030A0"/>
          <w:sz w:val="36"/>
        </w:rPr>
        <w:t xml:space="preserve"> </w:t>
      </w:r>
      <w:proofErr w:type="spellStart"/>
      <w:r w:rsidRPr="00B06E2B">
        <w:rPr>
          <w:rFonts w:ascii="SVN-Product Sans" w:eastAsia="Calibri" w:hAnsi="SVN-Product Sans" w:cs="Calibri"/>
          <w:color w:val="7030A0"/>
          <w:sz w:val="36"/>
        </w:rPr>
        <w:t>ký</w:t>
      </w:r>
      <w:proofErr w:type="spellEnd"/>
    </w:p>
    <w:p w14:paraId="19097FDC" w14:textId="004F1D5F" w:rsidR="00B06E2B" w:rsidRPr="00B06E2B" w:rsidRDefault="00B06E2B" w:rsidP="00B06E2B">
      <w:pPr>
        <w:pStyle w:val="Title"/>
        <w:spacing w:after="0"/>
        <w:ind w:left="142" w:right="198"/>
        <w:jc w:val="center"/>
        <w:rPr>
          <w:rFonts w:ascii="SVN-Product Sans" w:hAnsi="SVN-Product Sans"/>
          <w:color w:val="auto"/>
        </w:rPr>
      </w:pPr>
      <w:proofErr w:type="spellStart"/>
      <w:r w:rsidRPr="00B06E2B">
        <w:rPr>
          <w:rFonts w:ascii="SVN-Product Sans" w:eastAsia="Calibri" w:hAnsi="SVN-Product Sans" w:cs="Calibri"/>
          <w:color w:val="7030A0"/>
          <w:sz w:val="36"/>
        </w:rPr>
        <w:t>Học</w:t>
      </w:r>
      <w:proofErr w:type="spellEnd"/>
      <w:r w:rsidRPr="00B06E2B">
        <w:rPr>
          <w:rFonts w:ascii="SVN-Product Sans" w:eastAsia="Calibri" w:hAnsi="SVN-Product Sans" w:cs="Calibri"/>
          <w:color w:val="7030A0"/>
          <w:sz w:val="36"/>
        </w:rPr>
        <w:t xml:space="preserve"> </w:t>
      </w:r>
      <w:proofErr w:type="spellStart"/>
      <w:r w:rsidRPr="00B06E2B">
        <w:rPr>
          <w:rFonts w:ascii="SVN-Product Sans" w:eastAsia="Calibri" w:hAnsi="SVN-Product Sans" w:cs="Calibri"/>
          <w:color w:val="7030A0"/>
          <w:sz w:val="36"/>
        </w:rPr>
        <w:t>bổng</w:t>
      </w:r>
      <w:proofErr w:type="spellEnd"/>
      <w:r w:rsidRPr="00B06E2B">
        <w:rPr>
          <w:rFonts w:ascii="SVN-Product Sans" w:eastAsia="Calibri" w:hAnsi="SVN-Product Sans" w:cs="Calibri"/>
          <w:color w:val="7030A0"/>
          <w:sz w:val="36"/>
        </w:rPr>
        <w:t xml:space="preserve"> </w:t>
      </w:r>
      <w:r w:rsidR="00002637">
        <w:rPr>
          <w:rFonts w:ascii="SVN-Product Sans" w:eastAsia="Calibri" w:hAnsi="SVN-Product Sans" w:cs="Calibri"/>
          <w:color w:val="7030A0"/>
          <w:sz w:val="36"/>
        </w:rPr>
        <w:t>Global</w:t>
      </w:r>
      <w:r w:rsidRPr="00B06E2B">
        <w:rPr>
          <w:rFonts w:ascii="SVN-Product Sans" w:eastAsia="Calibri" w:hAnsi="SVN-Product Sans" w:cs="Calibri"/>
          <w:color w:val="7030A0"/>
          <w:sz w:val="36"/>
        </w:rPr>
        <w:t xml:space="preserve"> E-</w:t>
      </w:r>
      <w:r w:rsidR="006854B6">
        <w:rPr>
          <w:rFonts w:ascii="SVN-Product Sans" w:eastAsia="Calibri" w:hAnsi="SVN-Product Sans" w:cs="Calibri"/>
          <w:color w:val="7030A0"/>
          <w:sz w:val="36"/>
        </w:rPr>
        <w:t>Healthcare</w:t>
      </w:r>
    </w:p>
    <w:p w14:paraId="1C7AE088" w14:textId="77777777" w:rsidR="00B06E2B" w:rsidRPr="00B06E2B" w:rsidRDefault="00B06E2B" w:rsidP="00B06E2B">
      <w:pPr>
        <w:ind w:left="142" w:right="198"/>
        <w:rPr>
          <w:rFonts w:ascii="SVN-Product Sans" w:hAnsi="SVN-Product Sans"/>
        </w:rPr>
      </w:pPr>
    </w:p>
    <w:p w14:paraId="3104916E" w14:textId="22CDC2A5" w:rsidR="00B06E2B" w:rsidRDefault="00B06E2B" w:rsidP="003E7720">
      <w:pPr>
        <w:tabs>
          <w:tab w:val="left" w:pos="1276"/>
          <w:tab w:val="right" w:leader="dot" w:pos="10348"/>
        </w:tabs>
        <w:spacing w:after="0" w:line="360" w:lineRule="auto"/>
        <w:ind w:left="142" w:right="198"/>
        <w:jc w:val="both"/>
        <w:rPr>
          <w:rFonts w:ascii="SVN-Product Sans" w:hAnsi="SVN-Product Sans"/>
          <w:b/>
          <w:bCs/>
          <w:sz w:val="24"/>
          <w:szCs w:val="24"/>
        </w:rPr>
      </w:pPr>
      <w:proofErr w:type="spellStart"/>
      <w:r w:rsidRPr="00B06E2B">
        <w:rPr>
          <w:rFonts w:ascii="SVN-Product Sans" w:hAnsi="SVN-Product Sans"/>
          <w:b/>
          <w:bCs/>
          <w:sz w:val="24"/>
          <w:szCs w:val="24"/>
        </w:rPr>
        <w:t>Họ</w:t>
      </w:r>
      <w:proofErr w:type="spellEnd"/>
      <w:r w:rsidRPr="00B06E2B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B06E2B">
        <w:rPr>
          <w:rFonts w:ascii="SVN-Product Sans" w:hAnsi="SVN-Product Sans"/>
          <w:b/>
          <w:bCs/>
          <w:sz w:val="24"/>
          <w:szCs w:val="24"/>
        </w:rPr>
        <w:t>và</w:t>
      </w:r>
      <w:proofErr w:type="spellEnd"/>
      <w:r w:rsidRPr="00B06E2B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B06E2B">
        <w:rPr>
          <w:rFonts w:ascii="SVN-Product Sans" w:hAnsi="SVN-Product Sans"/>
          <w:b/>
          <w:bCs/>
          <w:sz w:val="24"/>
          <w:szCs w:val="24"/>
        </w:rPr>
        <w:t>tên</w:t>
      </w:r>
      <w:proofErr w:type="spellEnd"/>
      <w:r w:rsidRPr="00B06E2B">
        <w:rPr>
          <w:rFonts w:ascii="SVN-Product Sans" w:hAnsi="SVN-Product Sans"/>
          <w:b/>
          <w:bCs/>
          <w:sz w:val="24"/>
          <w:szCs w:val="24"/>
        </w:rPr>
        <w:t xml:space="preserve">: </w:t>
      </w:r>
      <w:r w:rsidR="00DD4E7C" w:rsidRPr="00931FBF">
        <w:rPr>
          <w:rFonts w:ascii="SVN-Product Sans" w:hAnsi="SVN-Product Sans"/>
          <w:sz w:val="16"/>
          <w:szCs w:val="16"/>
        </w:rPr>
        <w:tab/>
      </w:r>
    </w:p>
    <w:p w14:paraId="110BA64E" w14:textId="7BB6228D" w:rsidR="00A32EB6" w:rsidRPr="00B06E2B" w:rsidRDefault="001440EF" w:rsidP="003E7720">
      <w:pPr>
        <w:tabs>
          <w:tab w:val="left" w:pos="2126"/>
          <w:tab w:val="right" w:leader="dot" w:pos="4962"/>
          <w:tab w:val="left" w:pos="5103"/>
          <w:tab w:val="right" w:pos="6201"/>
          <w:tab w:val="left" w:pos="6237"/>
          <w:tab w:val="right" w:leader="dot" w:pos="10348"/>
        </w:tabs>
        <w:spacing w:after="0" w:line="360" w:lineRule="auto"/>
        <w:ind w:left="142" w:right="198"/>
        <w:jc w:val="both"/>
        <w:rPr>
          <w:rFonts w:ascii="SVN-Product Sans" w:hAnsi="SVN-Product Sans"/>
          <w:b/>
          <w:bCs/>
          <w:sz w:val="24"/>
          <w:szCs w:val="24"/>
        </w:rPr>
      </w:pPr>
      <w:r>
        <w:rPr>
          <w:rFonts w:ascii="SVN-Product Sans" w:hAnsi="SVN-Product Sans"/>
          <w:b/>
          <w:bCs/>
          <w:sz w:val="24"/>
          <w:szCs w:val="24"/>
        </w:rPr>
        <w:t>CMND/</w:t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Hộ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Chiếu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>:</w:t>
      </w:r>
      <w:r w:rsidR="003018FC">
        <w:rPr>
          <w:rFonts w:ascii="SVN-Product Sans" w:hAnsi="SVN-Product Sans"/>
          <w:b/>
          <w:bCs/>
          <w:sz w:val="24"/>
          <w:szCs w:val="24"/>
        </w:rPr>
        <w:tab/>
      </w:r>
      <w:r w:rsidR="003018FC" w:rsidRPr="00B75E3B">
        <w:rPr>
          <w:rFonts w:ascii="SVN-Product Sans" w:hAnsi="SVN-Product Sans"/>
          <w:sz w:val="16"/>
          <w:szCs w:val="16"/>
        </w:rPr>
        <w:tab/>
      </w:r>
      <w:r w:rsidR="001B12C7">
        <w:rPr>
          <w:rFonts w:ascii="SVN-Product Sans" w:hAnsi="SVN-Product Sans"/>
          <w:b/>
          <w:bCs/>
          <w:sz w:val="24"/>
          <w:szCs w:val="24"/>
        </w:rPr>
        <w:tab/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Ngày</w:t>
      </w:r>
      <w:proofErr w:type="spellEnd"/>
      <w:r w:rsidR="00664506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="00664506">
        <w:rPr>
          <w:rFonts w:ascii="SVN-Product Sans" w:hAnsi="SVN-Product Sans"/>
          <w:b/>
          <w:bCs/>
          <w:sz w:val="24"/>
          <w:szCs w:val="24"/>
        </w:rPr>
        <w:t>c</w:t>
      </w:r>
      <w:r>
        <w:rPr>
          <w:rFonts w:ascii="SVN-Product Sans" w:hAnsi="SVN-Product Sans"/>
          <w:b/>
          <w:bCs/>
          <w:sz w:val="24"/>
          <w:szCs w:val="24"/>
        </w:rPr>
        <w:t>ấp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>:</w:t>
      </w:r>
      <w:r w:rsidR="00B75E3B">
        <w:rPr>
          <w:rFonts w:ascii="SVN-Product Sans" w:hAnsi="SVN-Product Sans"/>
          <w:b/>
          <w:bCs/>
          <w:sz w:val="24"/>
          <w:szCs w:val="24"/>
        </w:rPr>
        <w:tab/>
      </w:r>
      <w:r w:rsidR="00B75E3B">
        <w:rPr>
          <w:rFonts w:ascii="SVN-Product Sans" w:hAnsi="SVN-Product Sans"/>
          <w:b/>
          <w:bCs/>
          <w:sz w:val="24"/>
          <w:szCs w:val="24"/>
        </w:rPr>
        <w:tab/>
      </w:r>
      <w:r w:rsidR="0032174C" w:rsidRPr="00B75E3B">
        <w:rPr>
          <w:rFonts w:ascii="SVN-Product Sans" w:hAnsi="SVN-Product Sans"/>
          <w:sz w:val="16"/>
          <w:szCs w:val="16"/>
        </w:rPr>
        <w:tab/>
      </w:r>
    </w:p>
    <w:p w14:paraId="5A08C4A9" w14:textId="4736D29A" w:rsidR="00B06E2B" w:rsidRPr="009F35D6" w:rsidRDefault="00B06E2B" w:rsidP="003E7720">
      <w:pPr>
        <w:tabs>
          <w:tab w:val="left" w:pos="1218"/>
          <w:tab w:val="right" w:leader="dot" w:pos="4961"/>
          <w:tab w:val="left" w:pos="5103"/>
          <w:tab w:val="right" w:pos="6203"/>
          <w:tab w:val="left" w:pos="6294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i/>
          <w:sz w:val="20"/>
          <w:szCs w:val="24"/>
        </w:rPr>
      </w:pPr>
      <w:proofErr w:type="spellStart"/>
      <w:r w:rsidRPr="00B06E2B">
        <w:rPr>
          <w:rFonts w:ascii="SVN-Product Sans" w:hAnsi="SVN-Product Sans"/>
          <w:b/>
          <w:bCs/>
          <w:sz w:val="24"/>
          <w:szCs w:val="24"/>
        </w:rPr>
        <w:t>Giới</w:t>
      </w:r>
      <w:proofErr w:type="spellEnd"/>
      <w:r w:rsidRPr="00B06E2B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B06E2B">
        <w:rPr>
          <w:rFonts w:ascii="SVN-Product Sans" w:hAnsi="SVN-Product Sans"/>
          <w:b/>
          <w:bCs/>
          <w:sz w:val="24"/>
          <w:szCs w:val="24"/>
        </w:rPr>
        <w:t>t</w:t>
      </w:r>
      <w:r w:rsidR="000E298D">
        <w:rPr>
          <w:rFonts w:ascii="SVN-Product Sans" w:hAnsi="SVN-Product Sans"/>
          <w:b/>
          <w:bCs/>
          <w:sz w:val="24"/>
          <w:szCs w:val="24"/>
        </w:rPr>
        <w:t>ính</w:t>
      </w:r>
      <w:proofErr w:type="spellEnd"/>
      <w:r w:rsidR="000E298D">
        <w:rPr>
          <w:rFonts w:ascii="SVN-Product Sans" w:hAnsi="SVN-Product Sans"/>
          <w:b/>
          <w:bCs/>
          <w:sz w:val="24"/>
          <w:szCs w:val="24"/>
        </w:rPr>
        <w:t>:</w:t>
      </w:r>
      <w:r w:rsidR="00334F68">
        <w:rPr>
          <w:rFonts w:ascii="SVN-Product Sans" w:hAnsi="SVN-Product Sans"/>
          <w:sz w:val="24"/>
          <w:szCs w:val="24"/>
        </w:rPr>
        <w:tab/>
      </w:r>
      <w:r w:rsidR="00334F68" w:rsidRPr="00334F68">
        <w:rPr>
          <w:rFonts w:ascii="SVN-Product Sans" w:hAnsi="SVN-Product Sans"/>
          <w:sz w:val="16"/>
          <w:szCs w:val="16"/>
        </w:rPr>
        <w:tab/>
      </w:r>
      <w:r w:rsidR="00A32EB6">
        <w:rPr>
          <w:rFonts w:ascii="SVN-Product Sans" w:hAnsi="SVN-Product Sans"/>
          <w:b/>
          <w:bCs/>
          <w:sz w:val="24"/>
          <w:szCs w:val="24"/>
        </w:rPr>
        <w:tab/>
      </w:r>
      <w:proofErr w:type="spellStart"/>
      <w:r w:rsidR="000E298D" w:rsidRPr="00087C3F">
        <w:rPr>
          <w:rFonts w:ascii="SVN-Product Sans" w:hAnsi="SVN-Product Sans"/>
          <w:b/>
          <w:bCs/>
          <w:sz w:val="24"/>
          <w:szCs w:val="24"/>
        </w:rPr>
        <w:t>Ngày</w:t>
      </w:r>
      <w:proofErr w:type="spellEnd"/>
      <w:r w:rsidR="004B40F7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="004B40F7">
        <w:rPr>
          <w:rFonts w:ascii="SVN-Product Sans" w:hAnsi="SVN-Product Sans"/>
          <w:b/>
          <w:bCs/>
          <w:sz w:val="24"/>
          <w:szCs w:val="24"/>
        </w:rPr>
        <w:t>sinh</w:t>
      </w:r>
      <w:proofErr w:type="spellEnd"/>
      <w:r w:rsidR="004B40F7">
        <w:rPr>
          <w:rFonts w:ascii="SVN-Product Sans" w:hAnsi="SVN-Product Sans"/>
          <w:b/>
          <w:bCs/>
          <w:sz w:val="24"/>
          <w:szCs w:val="24"/>
        </w:rPr>
        <w:t>:</w:t>
      </w:r>
      <w:r w:rsidR="004B40F7">
        <w:rPr>
          <w:rFonts w:ascii="SVN-Product Sans" w:hAnsi="SVN-Product Sans"/>
          <w:b/>
          <w:bCs/>
          <w:sz w:val="24"/>
          <w:szCs w:val="24"/>
        </w:rPr>
        <w:tab/>
      </w:r>
      <w:r w:rsidR="004B40F7" w:rsidRPr="004B40F7">
        <w:rPr>
          <w:rFonts w:ascii="SVN-Product Sans" w:hAnsi="SVN-Product Sans"/>
          <w:sz w:val="16"/>
          <w:szCs w:val="16"/>
        </w:rPr>
        <w:tab/>
      </w:r>
    </w:p>
    <w:p w14:paraId="2171160F" w14:textId="06C78D8C" w:rsidR="00087C3F" w:rsidRDefault="00B06E2B" w:rsidP="003E7720">
      <w:pPr>
        <w:tabs>
          <w:tab w:val="left" w:pos="1843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4"/>
          <w:szCs w:val="24"/>
        </w:rPr>
      </w:pP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Địa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chỉ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="00A32EB6">
        <w:rPr>
          <w:rFonts w:ascii="SVN-Product Sans" w:hAnsi="SVN-Product Sans"/>
          <w:b/>
          <w:bCs/>
          <w:sz w:val="24"/>
          <w:szCs w:val="24"/>
        </w:rPr>
        <w:t>liên</w:t>
      </w:r>
      <w:proofErr w:type="spellEnd"/>
      <w:r w:rsidR="00A32EB6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="00A32EB6">
        <w:rPr>
          <w:rFonts w:ascii="SVN-Product Sans" w:hAnsi="SVN-Product Sans"/>
          <w:b/>
          <w:bCs/>
          <w:sz w:val="24"/>
          <w:szCs w:val="24"/>
        </w:rPr>
        <w:t>lạc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>:</w:t>
      </w:r>
      <w:r w:rsidR="009F35D6">
        <w:rPr>
          <w:rFonts w:ascii="SVN-Product Sans" w:hAnsi="SVN-Product Sans"/>
          <w:b/>
          <w:bCs/>
          <w:sz w:val="24"/>
          <w:szCs w:val="24"/>
        </w:rPr>
        <w:t xml:space="preserve"> </w:t>
      </w:r>
      <w:r w:rsidR="00483155">
        <w:rPr>
          <w:rFonts w:ascii="SVN-Product Sans" w:hAnsi="SVN-Product Sans"/>
          <w:b/>
          <w:bCs/>
          <w:sz w:val="24"/>
          <w:szCs w:val="24"/>
        </w:rPr>
        <w:tab/>
      </w:r>
      <w:r w:rsidR="00483155" w:rsidRPr="00483155">
        <w:rPr>
          <w:rFonts w:ascii="SVN-Product Sans" w:hAnsi="SVN-Product Sans"/>
          <w:sz w:val="16"/>
          <w:szCs w:val="16"/>
        </w:rPr>
        <w:tab/>
      </w:r>
    </w:p>
    <w:p w14:paraId="545E1A0E" w14:textId="4E19D0FE" w:rsidR="00087C3F" w:rsidRPr="00BC2A68" w:rsidRDefault="00BC2A68" w:rsidP="003E7720">
      <w:pPr>
        <w:tabs>
          <w:tab w:val="left" w:pos="142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16"/>
          <w:szCs w:val="16"/>
        </w:rPr>
      </w:pPr>
      <w:r w:rsidRPr="00BC2A68">
        <w:rPr>
          <w:rFonts w:ascii="SVN-Product Sans" w:hAnsi="SVN-Product Sans"/>
          <w:sz w:val="16"/>
          <w:szCs w:val="16"/>
        </w:rPr>
        <w:tab/>
      </w:r>
    </w:p>
    <w:p w14:paraId="2963A3E5" w14:textId="42243D8F" w:rsidR="00B06E2B" w:rsidRPr="00972A9B" w:rsidRDefault="00B06E2B" w:rsidP="003E7720">
      <w:pPr>
        <w:tabs>
          <w:tab w:val="left" w:pos="1701"/>
          <w:tab w:val="right" w:leader="dot" w:pos="4961"/>
          <w:tab w:val="left" w:pos="5103"/>
          <w:tab w:val="right" w:pos="5812"/>
          <w:tab w:val="left" w:pos="5868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4"/>
          <w:szCs w:val="24"/>
        </w:rPr>
      </w:pP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Số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điện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thoại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>:</w:t>
      </w:r>
      <w:r w:rsidR="00972A9B">
        <w:rPr>
          <w:rFonts w:ascii="SVN-Product Sans" w:hAnsi="SVN-Product Sans"/>
          <w:b/>
          <w:bCs/>
          <w:sz w:val="24"/>
          <w:szCs w:val="24"/>
        </w:rPr>
        <w:t xml:space="preserve"> </w:t>
      </w:r>
      <w:r w:rsidR="00023398">
        <w:rPr>
          <w:rFonts w:ascii="SVN-Product Sans" w:hAnsi="SVN-Product Sans"/>
          <w:b/>
          <w:bCs/>
          <w:sz w:val="24"/>
          <w:szCs w:val="24"/>
        </w:rPr>
        <w:tab/>
      </w:r>
      <w:r w:rsidR="00023398" w:rsidRPr="003E7720">
        <w:rPr>
          <w:rFonts w:ascii="SVN-Product Sans" w:hAnsi="SVN-Product Sans"/>
          <w:sz w:val="16"/>
          <w:szCs w:val="16"/>
        </w:rPr>
        <w:tab/>
      </w:r>
      <w:r w:rsidR="00023398">
        <w:rPr>
          <w:rFonts w:ascii="SVN-Product Sans" w:hAnsi="SVN-Product Sans"/>
          <w:b/>
          <w:bCs/>
          <w:sz w:val="24"/>
          <w:szCs w:val="24"/>
        </w:rPr>
        <w:tab/>
      </w:r>
      <w:r w:rsidR="00087C3F" w:rsidRPr="00087C3F">
        <w:rPr>
          <w:rFonts w:ascii="SVN-Product Sans" w:hAnsi="SVN-Product Sans"/>
          <w:b/>
          <w:bCs/>
          <w:sz w:val="24"/>
          <w:szCs w:val="24"/>
        </w:rPr>
        <w:t>Email:</w:t>
      </w:r>
      <w:r w:rsidR="003E7720">
        <w:rPr>
          <w:rFonts w:ascii="SVN-Product Sans" w:hAnsi="SVN-Product Sans"/>
          <w:b/>
          <w:bCs/>
          <w:sz w:val="24"/>
          <w:szCs w:val="24"/>
        </w:rPr>
        <w:tab/>
      </w:r>
      <w:r w:rsidR="003E7720">
        <w:rPr>
          <w:rFonts w:ascii="SVN-Product Sans" w:hAnsi="SVN-Product Sans"/>
          <w:b/>
          <w:bCs/>
          <w:sz w:val="24"/>
          <w:szCs w:val="24"/>
        </w:rPr>
        <w:tab/>
      </w:r>
      <w:r w:rsidR="003E7720" w:rsidRPr="003E7720">
        <w:rPr>
          <w:rFonts w:ascii="SVN-Product Sans" w:hAnsi="SVN-Product Sans"/>
          <w:sz w:val="16"/>
          <w:szCs w:val="16"/>
        </w:rPr>
        <w:tab/>
      </w:r>
    </w:p>
    <w:p w14:paraId="4EAF60E2" w14:textId="1CF9489F" w:rsidR="00086934" w:rsidRPr="00972A9B" w:rsidRDefault="00086934" w:rsidP="0001545A">
      <w:pPr>
        <w:tabs>
          <w:tab w:val="left" w:pos="2127"/>
          <w:tab w:val="right" w:leader="dot" w:pos="4961"/>
          <w:tab w:val="left" w:pos="5103"/>
          <w:tab w:val="right" w:pos="6577"/>
          <w:tab w:val="left" w:pos="6662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4"/>
          <w:szCs w:val="24"/>
        </w:rPr>
      </w:pPr>
      <w:proofErr w:type="spellStart"/>
      <w:r>
        <w:rPr>
          <w:rFonts w:ascii="SVN-Product Sans" w:hAnsi="SVN-Product Sans"/>
          <w:b/>
          <w:bCs/>
          <w:sz w:val="24"/>
          <w:szCs w:val="24"/>
        </w:rPr>
        <w:t>Trình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độ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học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vấn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>:</w:t>
      </w:r>
      <w:r w:rsidR="00972A9B">
        <w:rPr>
          <w:rFonts w:ascii="SVN-Product Sans" w:hAnsi="SVN-Product Sans"/>
          <w:b/>
          <w:bCs/>
          <w:sz w:val="24"/>
          <w:szCs w:val="24"/>
        </w:rPr>
        <w:t xml:space="preserve"> </w:t>
      </w:r>
      <w:r w:rsidR="00EE1E58" w:rsidRPr="009434B0">
        <w:rPr>
          <w:rFonts w:ascii="SVN-Product Sans" w:hAnsi="SVN-Product Sans"/>
          <w:sz w:val="24"/>
          <w:szCs w:val="24"/>
        </w:rPr>
        <w:tab/>
      </w:r>
      <w:r w:rsidR="00EE1E58" w:rsidRPr="009434B0">
        <w:rPr>
          <w:rFonts w:ascii="SVN-Product Sans" w:hAnsi="SVN-Product Sans"/>
          <w:sz w:val="16"/>
          <w:szCs w:val="16"/>
        </w:rPr>
        <w:tab/>
      </w:r>
      <w:r w:rsidR="00EE1E58">
        <w:rPr>
          <w:rFonts w:ascii="SVN-Product Sans" w:hAnsi="SVN-Product Sans"/>
          <w:sz w:val="24"/>
          <w:szCs w:val="24"/>
        </w:rPr>
        <w:tab/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Nghề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>
        <w:rPr>
          <w:rFonts w:ascii="SVN-Product Sans" w:hAnsi="SVN-Product Sans"/>
          <w:b/>
          <w:bCs/>
          <w:sz w:val="24"/>
          <w:szCs w:val="24"/>
        </w:rPr>
        <w:t>nghiệp</w:t>
      </w:r>
      <w:proofErr w:type="spellEnd"/>
      <w:r>
        <w:rPr>
          <w:rFonts w:ascii="SVN-Product Sans" w:hAnsi="SVN-Product Sans"/>
          <w:b/>
          <w:bCs/>
          <w:sz w:val="24"/>
          <w:szCs w:val="24"/>
        </w:rPr>
        <w:t>:</w:t>
      </w:r>
      <w:r w:rsidR="0001545A">
        <w:rPr>
          <w:rFonts w:ascii="SVN-Product Sans" w:hAnsi="SVN-Product Sans"/>
          <w:b/>
          <w:bCs/>
          <w:sz w:val="24"/>
          <w:szCs w:val="24"/>
        </w:rPr>
        <w:tab/>
      </w:r>
      <w:r w:rsidR="0001545A">
        <w:rPr>
          <w:rFonts w:ascii="SVN-Product Sans" w:hAnsi="SVN-Product Sans"/>
          <w:b/>
          <w:bCs/>
          <w:sz w:val="24"/>
          <w:szCs w:val="24"/>
        </w:rPr>
        <w:tab/>
      </w:r>
      <w:r w:rsidR="0001545A" w:rsidRPr="0001545A">
        <w:rPr>
          <w:rFonts w:ascii="SVN-Product Sans" w:hAnsi="SVN-Product Sans"/>
          <w:sz w:val="16"/>
          <w:szCs w:val="16"/>
        </w:rPr>
        <w:tab/>
      </w:r>
    </w:p>
    <w:p w14:paraId="0913E768" w14:textId="1F29D1CB" w:rsidR="00087C3F" w:rsidRDefault="00B06E2B" w:rsidP="000C217B">
      <w:pPr>
        <w:tabs>
          <w:tab w:val="left" w:pos="1843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sz w:val="24"/>
          <w:szCs w:val="24"/>
        </w:rPr>
      </w:pP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Đơn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vị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công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 xml:space="preserve"> </w:t>
      </w:r>
      <w:proofErr w:type="spellStart"/>
      <w:r w:rsidRPr="00087C3F">
        <w:rPr>
          <w:rFonts w:ascii="SVN-Product Sans" w:hAnsi="SVN-Product Sans"/>
          <w:b/>
          <w:bCs/>
          <w:sz w:val="24"/>
          <w:szCs w:val="24"/>
        </w:rPr>
        <w:t>tác</w:t>
      </w:r>
      <w:proofErr w:type="spellEnd"/>
      <w:r w:rsidRPr="00087C3F">
        <w:rPr>
          <w:rFonts w:ascii="SVN-Product Sans" w:hAnsi="SVN-Product Sans"/>
          <w:b/>
          <w:bCs/>
          <w:sz w:val="24"/>
          <w:szCs w:val="24"/>
        </w:rPr>
        <w:t>:</w:t>
      </w:r>
      <w:r w:rsidR="00972A9B">
        <w:rPr>
          <w:rFonts w:ascii="SVN-Product Sans" w:hAnsi="SVN-Product Sans"/>
          <w:b/>
          <w:bCs/>
          <w:sz w:val="24"/>
          <w:szCs w:val="24"/>
        </w:rPr>
        <w:t xml:space="preserve"> </w:t>
      </w:r>
      <w:r w:rsidR="000C217B" w:rsidRPr="000C217B">
        <w:rPr>
          <w:rFonts w:ascii="SVN-Product Sans" w:hAnsi="SVN-Product Sans"/>
          <w:sz w:val="16"/>
          <w:szCs w:val="16"/>
        </w:rPr>
        <w:tab/>
      </w:r>
    </w:p>
    <w:p w14:paraId="5316915F" w14:textId="3CB4B248" w:rsidR="00087C3F" w:rsidRPr="00915452" w:rsidRDefault="00915452" w:rsidP="00915452">
      <w:pPr>
        <w:tabs>
          <w:tab w:val="left" w:pos="142"/>
          <w:tab w:val="right" w:leader="dot" w:pos="10631"/>
        </w:tabs>
        <w:spacing w:after="0" w:line="360" w:lineRule="auto"/>
        <w:ind w:left="142" w:right="198"/>
        <w:jc w:val="both"/>
        <w:rPr>
          <w:rFonts w:ascii="SVN-Product Sans" w:hAnsi="SVN-Product Sans"/>
          <w:noProof/>
          <w:sz w:val="16"/>
          <w:szCs w:val="16"/>
        </w:rPr>
      </w:pPr>
      <w:r w:rsidRPr="00915452">
        <w:rPr>
          <w:rFonts w:ascii="SVN-Product Sans" w:hAnsi="SVN-Product Sans"/>
          <w:noProof/>
          <w:sz w:val="16"/>
          <w:szCs w:val="16"/>
        </w:rPr>
        <w:tab/>
      </w:r>
    </w:p>
    <w:p w14:paraId="51DCFBE3" w14:textId="2B4527F7" w:rsidR="00B06E2B" w:rsidRDefault="00F760E1" w:rsidP="008670B5">
      <w:pPr>
        <w:tabs>
          <w:tab w:val="right" w:leader="underscore" w:pos="9072"/>
        </w:tabs>
        <w:spacing w:after="0" w:line="240" w:lineRule="auto"/>
        <w:ind w:left="142" w:right="198"/>
        <w:jc w:val="both"/>
        <w:rPr>
          <w:rFonts w:ascii="SVN-Product Sans" w:hAnsi="SVN-Product Sans"/>
          <w:b/>
          <w:bCs/>
        </w:rPr>
      </w:pPr>
      <w:r w:rsidRPr="00F760E1">
        <w:rPr>
          <w:rFonts w:ascii="SVN-Product Sans" w:hAnsi="SVN-Product San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48BD1EE" wp14:editId="301E0C3C">
                <wp:simplePos x="0" y="0"/>
                <wp:positionH relativeFrom="column">
                  <wp:posOffset>111125</wp:posOffset>
                </wp:positionH>
                <wp:positionV relativeFrom="paragraph">
                  <wp:posOffset>464185</wp:posOffset>
                </wp:positionV>
                <wp:extent cx="6429375" cy="3124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0A3F" w14:textId="29DDF2AC" w:rsidR="00F760E1" w:rsidRPr="00DF761F" w:rsidRDefault="00F760E1">
                            <w:pPr>
                              <w:rPr>
                                <w:rFonts w:ascii="SVN-Product Sans" w:hAnsi="SVN-Product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D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36.55pt;width:506.25pt;height:24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">
                <v:textbox>
                  <w:txbxContent>
                    <w:p w14:paraId="2A4E0A3F" w14:textId="29DDF2AC" w:rsidR="00F760E1" w:rsidRPr="00DF761F" w:rsidRDefault="00F760E1">
                      <w:pPr>
                        <w:rPr>
                          <w:rFonts w:ascii="SVN-Product Sans" w:hAnsi="SVN-Product San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32154">
        <w:rPr>
          <w:rFonts w:ascii="SVN-Product Sans" w:hAnsi="SVN-Product Sans"/>
          <w:b/>
          <w:bCs/>
        </w:rPr>
        <w:t>Học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proofErr w:type="spellStart"/>
      <w:r w:rsidR="00532154">
        <w:rPr>
          <w:rFonts w:ascii="SVN-Product Sans" w:hAnsi="SVN-Product Sans"/>
          <w:b/>
          <w:bCs/>
        </w:rPr>
        <w:t>bổng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r w:rsidR="009E6D16">
        <w:rPr>
          <w:rFonts w:ascii="SVN-Product Sans" w:hAnsi="SVN-Product Sans"/>
          <w:b/>
          <w:bCs/>
        </w:rPr>
        <w:t>Global</w:t>
      </w:r>
      <w:r w:rsidR="00532154">
        <w:rPr>
          <w:rFonts w:ascii="SVN-Product Sans" w:hAnsi="SVN-Product Sans"/>
          <w:b/>
          <w:bCs/>
        </w:rPr>
        <w:t xml:space="preserve"> E-</w:t>
      </w:r>
      <w:r w:rsidR="006854B6">
        <w:rPr>
          <w:rFonts w:ascii="SVN-Product Sans" w:hAnsi="SVN-Product Sans"/>
          <w:b/>
          <w:bCs/>
        </w:rPr>
        <w:t xml:space="preserve">Healthcare </w:t>
      </w:r>
      <w:bookmarkStart w:id="0" w:name="_GoBack"/>
      <w:bookmarkEnd w:id="0"/>
      <w:r w:rsidR="00532154">
        <w:rPr>
          <w:rFonts w:ascii="SVN-Product Sans" w:hAnsi="SVN-Product Sans"/>
          <w:b/>
          <w:bCs/>
        </w:rPr>
        <w:t xml:space="preserve">do </w:t>
      </w:r>
      <w:proofErr w:type="spellStart"/>
      <w:r w:rsidR="00532154">
        <w:rPr>
          <w:rFonts w:ascii="SVN-Product Sans" w:hAnsi="SVN-Product Sans"/>
          <w:b/>
          <w:bCs/>
        </w:rPr>
        <w:t>các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proofErr w:type="spellStart"/>
      <w:r w:rsidR="00532154">
        <w:rPr>
          <w:rFonts w:ascii="SVN-Product Sans" w:hAnsi="SVN-Product Sans"/>
          <w:b/>
          <w:bCs/>
        </w:rPr>
        <w:t>giáo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proofErr w:type="spellStart"/>
      <w:r w:rsidR="00532154">
        <w:rPr>
          <w:rFonts w:ascii="SVN-Product Sans" w:hAnsi="SVN-Product Sans"/>
          <w:b/>
          <w:bCs/>
        </w:rPr>
        <w:t>sư</w:t>
      </w:r>
      <w:proofErr w:type="spellEnd"/>
      <w:r w:rsidR="00532154">
        <w:rPr>
          <w:rFonts w:ascii="SVN-Product Sans" w:hAnsi="SVN-Product Sans"/>
          <w:b/>
          <w:bCs/>
        </w:rPr>
        <w:t xml:space="preserve"> QTS </w:t>
      </w:r>
      <w:proofErr w:type="spellStart"/>
      <w:r w:rsidR="00532154">
        <w:rPr>
          <w:rFonts w:ascii="SVN-Product Sans" w:hAnsi="SVN-Product Sans"/>
          <w:b/>
          <w:bCs/>
        </w:rPr>
        <w:t>tài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proofErr w:type="spellStart"/>
      <w:r w:rsidR="00532154">
        <w:rPr>
          <w:rFonts w:ascii="SVN-Product Sans" w:hAnsi="SVN-Product Sans"/>
          <w:b/>
          <w:bCs/>
        </w:rPr>
        <w:t>trợ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proofErr w:type="spellStart"/>
      <w:r w:rsidR="00532154">
        <w:rPr>
          <w:rFonts w:ascii="SVN-Product Sans" w:hAnsi="SVN-Product Sans"/>
          <w:b/>
          <w:bCs/>
        </w:rPr>
        <w:t>sẽ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proofErr w:type="spellStart"/>
      <w:r w:rsidR="00532154">
        <w:rPr>
          <w:rFonts w:ascii="SVN-Product Sans" w:hAnsi="SVN-Product Sans"/>
          <w:b/>
          <w:bCs/>
        </w:rPr>
        <w:t>giúp</w:t>
      </w:r>
      <w:proofErr w:type="spellEnd"/>
      <w:r w:rsidR="00532154">
        <w:rPr>
          <w:rFonts w:ascii="SVN-Product Sans" w:hAnsi="SVN-Product Sans"/>
          <w:b/>
          <w:bCs/>
        </w:rPr>
        <w:t xml:space="preserve"> </w:t>
      </w:r>
      <w:proofErr w:type="spellStart"/>
      <w:r w:rsidR="000855A1">
        <w:rPr>
          <w:rFonts w:ascii="SVN-Product Sans" w:hAnsi="SVN-Product Sans"/>
          <w:b/>
          <w:bCs/>
        </w:rPr>
        <w:t>anh</w:t>
      </w:r>
      <w:proofErr w:type="spellEnd"/>
      <w:r w:rsidR="008670B5">
        <w:rPr>
          <w:rFonts w:ascii="SVN-Product Sans" w:hAnsi="SVN-Product Sans"/>
          <w:b/>
          <w:bCs/>
        </w:rPr>
        <w:t>/</w:t>
      </w:r>
      <w:proofErr w:type="spellStart"/>
      <w:r w:rsidR="00532154">
        <w:rPr>
          <w:rFonts w:ascii="SVN-Product Sans" w:hAnsi="SVN-Product Sans"/>
          <w:b/>
          <w:bCs/>
        </w:rPr>
        <w:t>c</w:t>
      </w:r>
      <w:r w:rsidR="000855A1">
        <w:rPr>
          <w:rFonts w:ascii="SVN-Product Sans" w:hAnsi="SVN-Product Sans"/>
          <w:b/>
          <w:bCs/>
        </w:rPr>
        <w:t>h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như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thế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nào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trong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sự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nghiệp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tương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lai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của</w:t>
      </w:r>
      <w:proofErr w:type="spellEnd"/>
      <w:r w:rsidR="008670B5">
        <w:rPr>
          <w:rFonts w:ascii="SVN-Product Sans" w:hAnsi="SVN-Product Sans"/>
          <w:b/>
          <w:bCs/>
        </w:rPr>
        <w:t xml:space="preserve"> </w:t>
      </w:r>
      <w:proofErr w:type="spellStart"/>
      <w:r w:rsidR="008670B5">
        <w:rPr>
          <w:rFonts w:ascii="SVN-Product Sans" w:hAnsi="SVN-Product Sans"/>
          <w:b/>
          <w:bCs/>
        </w:rPr>
        <w:t>mình</w:t>
      </w:r>
      <w:proofErr w:type="spellEnd"/>
      <w:r w:rsidR="008670B5">
        <w:rPr>
          <w:rFonts w:ascii="SVN-Product Sans" w:hAnsi="SVN-Product Sans"/>
          <w:b/>
          <w:bCs/>
        </w:rPr>
        <w:t xml:space="preserve">? </w:t>
      </w:r>
    </w:p>
    <w:p w14:paraId="75F54EB9" w14:textId="374D6B66" w:rsidR="00087C3F" w:rsidRPr="00972A9B" w:rsidRDefault="006619CD" w:rsidP="00972A9B">
      <w:pPr>
        <w:spacing w:after="0"/>
        <w:ind w:left="5040" w:right="198" w:firstLine="720"/>
        <w:jc w:val="both"/>
        <w:rPr>
          <w:rFonts w:ascii="SVN-Product Sans" w:hAnsi="SVN-Product Sans"/>
        </w:rPr>
      </w:pPr>
      <w:r w:rsidRPr="00A755B1">
        <w:rPr>
          <w:rFonts w:ascii="SVN-Product Sans" w:hAnsi="SVN-Product Sans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CE88673" wp14:editId="23A36B4A">
                <wp:simplePos x="0" y="0"/>
                <wp:positionH relativeFrom="column">
                  <wp:posOffset>540741</wp:posOffset>
                </wp:positionH>
                <wp:positionV relativeFrom="paragraph">
                  <wp:posOffset>3458537</wp:posOffset>
                </wp:positionV>
                <wp:extent cx="2657475" cy="678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13A9" w14:textId="584C5AA1" w:rsidR="00A755B1" w:rsidRPr="006619CD" w:rsidRDefault="006619CD" w:rsidP="006619CD">
                            <w:pPr>
                              <w:jc w:val="both"/>
                              <w:rPr>
                                <w:rFonts w:ascii="SVN-Product Sans" w:hAnsi="SVN-Product Sans"/>
                              </w:rPr>
                            </w:pP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Tôi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cam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đoan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những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tin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trên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là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đúng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sự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thật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và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hoàn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toàn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chịu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trách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nhiệm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về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những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tin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đã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khai</w:t>
                            </w:r>
                            <w:proofErr w:type="spellEnd"/>
                            <w:r w:rsidRPr="006619CD">
                              <w:rPr>
                                <w:rFonts w:ascii="SVN-Product Sans" w:hAnsi="SVN-Product Sa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8673" id="_x0000_s1027" type="#_x0000_t202" style="position:absolute;left:0;text-align:left;margin-left:42.6pt;margin-top:272.35pt;width:209.25pt;height:53.4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" filled="f" stroked="f">
                <v:textbox>
                  <w:txbxContent>
                    <w:p w14:paraId="4D7313A9" w14:textId="584C5AA1" w:rsidR="00A755B1" w:rsidRPr="006619CD" w:rsidRDefault="006619CD" w:rsidP="006619CD">
                      <w:pPr>
                        <w:jc w:val="both"/>
                        <w:rPr>
                          <w:rFonts w:ascii="SVN-Product Sans" w:hAnsi="SVN-Product Sans"/>
                        </w:rPr>
                      </w:pPr>
                      <w:r w:rsidRPr="006619CD">
                        <w:rPr>
                          <w:rFonts w:ascii="SVN-Product Sans" w:hAnsi="SVN-Product Sans"/>
                          <w:sz w:val="18"/>
                          <w:szCs w:val="18"/>
                        </w:rPr>
                        <w:t>Tôi cam đoan những thông tin trên là đúng sự thật và hoàn toàn chịu trách nhiệm về những thông tin đã khai.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A1843">
        <w:rPr>
          <w:rFonts w:ascii="SVN-Product Sans" w:hAnsi="SVN-Product Sans"/>
          <w:b/>
          <w:bCs/>
        </w:rPr>
        <w:t>Ngày</w:t>
      </w:r>
      <w:proofErr w:type="spellEnd"/>
      <w:r w:rsidR="00972A9B">
        <w:rPr>
          <w:rFonts w:ascii="SVN-Product Sans" w:hAnsi="SVN-Product Sans"/>
          <w:b/>
          <w:bCs/>
        </w:rPr>
        <w:t xml:space="preserve"> </w:t>
      </w:r>
      <w:r w:rsidR="00972A9B">
        <w:rPr>
          <w:rFonts w:ascii="SVN-Product Sans" w:hAnsi="SVN-Product Sans"/>
        </w:rPr>
        <w:t xml:space="preserve">………… </w:t>
      </w:r>
      <w:proofErr w:type="spellStart"/>
      <w:r w:rsidR="002A1843">
        <w:rPr>
          <w:rFonts w:ascii="SVN-Product Sans" w:hAnsi="SVN-Product Sans"/>
          <w:b/>
          <w:bCs/>
        </w:rPr>
        <w:t>Tháng</w:t>
      </w:r>
      <w:proofErr w:type="spellEnd"/>
      <w:r w:rsidR="00972A9B">
        <w:rPr>
          <w:rFonts w:ascii="SVN-Product Sans" w:hAnsi="SVN-Product Sans"/>
          <w:b/>
          <w:bCs/>
        </w:rPr>
        <w:t xml:space="preserve"> </w:t>
      </w:r>
      <w:r w:rsidR="00972A9B">
        <w:rPr>
          <w:rFonts w:ascii="SVN-Product Sans" w:hAnsi="SVN-Product Sans"/>
        </w:rPr>
        <w:t xml:space="preserve">………… </w:t>
      </w:r>
      <w:proofErr w:type="spellStart"/>
      <w:r w:rsidR="002A1843">
        <w:rPr>
          <w:rFonts w:ascii="SVN-Product Sans" w:hAnsi="SVN-Product Sans"/>
          <w:b/>
          <w:bCs/>
        </w:rPr>
        <w:t>Năm</w:t>
      </w:r>
      <w:proofErr w:type="spellEnd"/>
      <w:r w:rsidR="00972A9B">
        <w:rPr>
          <w:rFonts w:ascii="SVN-Product Sans" w:hAnsi="SVN-Product Sans"/>
          <w:b/>
          <w:bCs/>
        </w:rPr>
        <w:t xml:space="preserve"> </w:t>
      </w:r>
      <w:r w:rsidR="00972A9B">
        <w:rPr>
          <w:rFonts w:ascii="SVN-Product Sans" w:hAnsi="SVN-Product Sans"/>
        </w:rPr>
        <w:t>…………</w:t>
      </w:r>
      <w:proofErr w:type="gramStart"/>
      <w:r w:rsidR="00972A9B">
        <w:rPr>
          <w:rFonts w:ascii="SVN-Product Sans" w:hAnsi="SVN-Product Sans"/>
        </w:rPr>
        <w:t>…..</w:t>
      </w:r>
      <w:proofErr w:type="gramEnd"/>
    </w:p>
    <w:p w14:paraId="30597C1B" w14:textId="594D496C" w:rsidR="002A1843" w:rsidRDefault="002A1843" w:rsidP="00972A9B">
      <w:pPr>
        <w:spacing w:after="0"/>
        <w:ind w:left="142" w:right="198"/>
        <w:jc w:val="both"/>
        <w:rPr>
          <w:rFonts w:ascii="SVN-Product Sans" w:hAnsi="SVN-Product Sans"/>
        </w:rPr>
      </w:pPr>
      <w:r>
        <w:rPr>
          <w:rFonts w:ascii="SVN-Product Sans" w:hAnsi="SVN-Product Sans"/>
          <w:b/>
          <w:bCs/>
        </w:rPr>
        <w:tab/>
      </w:r>
      <w:sdt>
        <w:sdtPr>
          <w:rPr>
            <w:rFonts w:ascii="SVN-Product Sans" w:hAnsi="SVN-Product Sans"/>
            <w:b/>
            <w:bCs/>
          </w:rPr>
          <w:id w:val="16301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D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SVN-Product Sans" w:hAnsi="SVN-Product Sans"/>
          <w:b/>
          <w:bCs/>
        </w:rPr>
        <w:tab/>
      </w:r>
      <w:r>
        <w:rPr>
          <w:rFonts w:ascii="SVN-Product Sans" w:hAnsi="SVN-Product Sans"/>
          <w:b/>
          <w:bCs/>
        </w:rPr>
        <w:tab/>
      </w:r>
      <w:r>
        <w:rPr>
          <w:rFonts w:ascii="SVN-Product Sans" w:hAnsi="SVN-Product Sans"/>
          <w:b/>
          <w:bCs/>
        </w:rPr>
        <w:tab/>
      </w:r>
      <w:r>
        <w:rPr>
          <w:rFonts w:ascii="SVN-Product Sans" w:hAnsi="SVN-Product Sans"/>
          <w:b/>
          <w:bCs/>
        </w:rPr>
        <w:tab/>
      </w:r>
      <w:r>
        <w:rPr>
          <w:rFonts w:ascii="SVN-Product Sans" w:hAnsi="SVN-Product Sans"/>
          <w:b/>
          <w:bCs/>
        </w:rPr>
        <w:tab/>
      </w:r>
      <w:r>
        <w:rPr>
          <w:rFonts w:ascii="SVN-Product Sans" w:hAnsi="SVN-Product Sans"/>
          <w:b/>
          <w:bCs/>
        </w:rPr>
        <w:tab/>
      </w:r>
      <w:r>
        <w:rPr>
          <w:rFonts w:ascii="SVN-Product Sans" w:hAnsi="SVN-Product Sans"/>
          <w:b/>
          <w:bCs/>
        </w:rPr>
        <w:tab/>
      </w:r>
      <w:r>
        <w:rPr>
          <w:rFonts w:ascii="SVN-Product Sans" w:hAnsi="SVN-Product Sans"/>
          <w:b/>
          <w:bCs/>
        </w:rPr>
        <w:tab/>
        <w:t xml:space="preserve">       </w:t>
      </w:r>
      <w:r w:rsidR="0071148F">
        <w:rPr>
          <w:rFonts w:ascii="SVN-Product Sans" w:hAnsi="SVN-Product Sans"/>
          <w:b/>
          <w:bCs/>
        </w:rPr>
        <w:t xml:space="preserve">  </w:t>
      </w:r>
      <w:proofErr w:type="spellStart"/>
      <w:r w:rsidRPr="002A1843">
        <w:rPr>
          <w:rFonts w:ascii="SVN-Product Sans" w:hAnsi="SVN-Product Sans"/>
        </w:rPr>
        <w:t>Người</w:t>
      </w:r>
      <w:proofErr w:type="spellEnd"/>
      <w:r w:rsidRPr="002A1843">
        <w:rPr>
          <w:rFonts w:ascii="SVN-Product Sans" w:hAnsi="SVN-Product Sans"/>
        </w:rPr>
        <w:t xml:space="preserve"> </w:t>
      </w:r>
      <w:proofErr w:type="spellStart"/>
      <w:r w:rsidRPr="002A1843">
        <w:rPr>
          <w:rFonts w:ascii="SVN-Product Sans" w:hAnsi="SVN-Product Sans"/>
        </w:rPr>
        <w:t>làm</w:t>
      </w:r>
      <w:proofErr w:type="spellEnd"/>
      <w:r w:rsidRPr="002A1843">
        <w:rPr>
          <w:rFonts w:ascii="SVN-Product Sans" w:hAnsi="SVN-Product Sans"/>
        </w:rPr>
        <w:t xml:space="preserve"> </w:t>
      </w:r>
      <w:proofErr w:type="spellStart"/>
      <w:r w:rsidRPr="002A1843">
        <w:rPr>
          <w:rFonts w:ascii="SVN-Product Sans" w:hAnsi="SVN-Product Sans"/>
        </w:rPr>
        <w:t>đơn</w:t>
      </w:r>
      <w:proofErr w:type="spellEnd"/>
    </w:p>
    <w:p w14:paraId="663383A8" w14:textId="5E47921B" w:rsidR="007F7A08" w:rsidRDefault="007F7A08" w:rsidP="00972A9B">
      <w:pPr>
        <w:spacing w:after="0"/>
        <w:ind w:left="142" w:right="198"/>
        <w:jc w:val="both"/>
        <w:rPr>
          <w:rFonts w:ascii="SVN-Product Sans" w:hAnsi="SVN-Product Sans"/>
        </w:rPr>
      </w:pP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  <w:t xml:space="preserve">    (</w:t>
      </w:r>
      <w:proofErr w:type="spellStart"/>
      <w:r>
        <w:rPr>
          <w:rFonts w:ascii="SVN-Product Sans" w:hAnsi="SVN-Product Sans"/>
        </w:rPr>
        <w:t>Ký</w:t>
      </w:r>
      <w:proofErr w:type="spellEnd"/>
      <w:r>
        <w:rPr>
          <w:rFonts w:ascii="SVN-Product Sans" w:hAnsi="SVN-Product Sans"/>
        </w:rPr>
        <w:t xml:space="preserve"> </w:t>
      </w:r>
      <w:proofErr w:type="spellStart"/>
      <w:r>
        <w:rPr>
          <w:rFonts w:ascii="SVN-Product Sans" w:hAnsi="SVN-Product Sans"/>
        </w:rPr>
        <w:t>và</w:t>
      </w:r>
      <w:proofErr w:type="spellEnd"/>
      <w:r>
        <w:rPr>
          <w:rFonts w:ascii="SVN-Product Sans" w:hAnsi="SVN-Product Sans"/>
        </w:rPr>
        <w:t xml:space="preserve"> </w:t>
      </w:r>
      <w:proofErr w:type="spellStart"/>
      <w:r>
        <w:rPr>
          <w:rFonts w:ascii="SVN-Product Sans" w:hAnsi="SVN-Product Sans"/>
        </w:rPr>
        <w:t>ghi</w:t>
      </w:r>
      <w:proofErr w:type="spellEnd"/>
      <w:r>
        <w:rPr>
          <w:rFonts w:ascii="SVN-Product Sans" w:hAnsi="SVN-Product Sans"/>
        </w:rPr>
        <w:t xml:space="preserve"> </w:t>
      </w:r>
      <w:proofErr w:type="spellStart"/>
      <w:r>
        <w:rPr>
          <w:rFonts w:ascii="SVN-Product Sans" w:hAnsi="SVN-Product Sans"/>
        </w:rPr>
        <w:t>rõ</w:t>
      </w:r>
      <w:proofErr w:type="spellEnd"/>
      <w:r>
        <w:rPr>
          <w:rFonts w:ascii="SVN-Product Sans" w:hAnsi="SVN-Product Sans"/>
        </w:rPr>
        <w:t xml:space="preserve"> </w:t>
      </w:r>
      <w:proofErr w:type="spellStart"/>
      <w:r>
        <w:rPr>
          <w:rFonts w:ascii="SVN-Product Sans" w:hAnsi="SVN-Product Sans"/>
        </w:rPr>
        <w:t>họ</w:t>
      </w:r>
      <w:proofErr w:type="spellEnd"/>
      <w:r>
        <w:rPr>
          <w:rFonts w:ascii="SVN-Product Sans" w:hAnsi="SVN-Product Sans"/>
        </w:rPr>
        <w:t xml:space="preserve"> </w:t>
      </w:r>
      <w:proofErr w:type="spellStart"/>
      <w:r>
        <w:rPr>
          <w:rFonts w:ascii="SVN-Product Sans" w:hAnsi="SVN-Product Sans"/>
        </w:rPr>
        <w:t>tên</w:t>
      </w:r>
      <w:proofErr w:type="spellEnd"/>
      <w:r>
        <w:rPr>
          <w:rFonts w:ascii="SVN-Product Sans" w:hAnsi="SVN-Product Sans"/>
        </w:rPr>
        <w:t>)</w:t>
      </w:r>
    </w:p>
    <w:p w14:paraId="349EA163" w14:textId="530A172B" w:rsidR="0071148F" w:rsidRDefault="009F1C65" w:rsidP="00972A9B">
      <w:pPr>
        <w:spacing w:after="0"/>
        <w:ind w:left="142" w:right="198"/>
        <w:jc w:val="both"/>
        <w:rPr>
          <w:rFonts w:ascii="SVN-Product Sans" w:hAnsi="SVN-Product Sans"/>
        </w:rPr>
      </w:pP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r>
        <w:rPr>
          <w:rFonts w:ascii="SVN-Product Sans" w:hAnsi="SVN-Product Sans"/>
        </w:rPr>
        <w:tab/>
      </w:r>
      <w:sdt>
        <w:sdtPr>
          <w:rPr>
            <w:rFonts w:ascii="SVN-Product Sans" w:hAnsi="SVN-Product Sans"/>
          </w:rPr>
          <w:id w:val="-168107901"/>
          <w:showingPlcHdr/>
          <w:picture/>
        </w:sdtPr>
        <w:sdtEndPr/>
        <w:sdtContent>
          <w:r>
            <w:rPr>
              <w:rFonts w:ascii="SVN-Product Sans" w:hAnsi="SVN-Product Sans"/>
              <w:noProof/>
            </w:rPr>
            <w:drawing>
              <wp:inline distT="0" distB="0" distL="0" distR="0" wp14:anchorId="5F1E78ED" wp14:editId="2CB8ACEB">
                <wp:extent cx="1519831" cy="644837"/>
                <wp:effectExtent l="0" t="0" r="4445" b="3175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505" cy="67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3C47ED" w14:textId="035C32EB" w:rsidR="0071148F" w:rsidRDefault="009F1C65" w:rsidP="00972A9B">
      <w:pPr>
        <w:spacing w:after="0"/>
        <w:ind w:left="142" w:right="198"/>
        <w:jc w:val="both"/>
        <w:rPr>
          <w:rFonts w:ascii="SVN-Product Sans" w:hAnsi="SVN-Product Sans"/>
        </w:rPr>
      </w:pPr>
      <w:r w:rsidRPr="009F1C65">
        <w:rPr>
          <w:rFonts w:ascii="SVN-Product Sans" w:hAnsi="SVN-Product Sans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766AD33" wp14:editId="74BF5E14">
                <wp:simplePos x="0" y="0"/>
                <wp:positionH relativeFrom="column">
                  <wp:posOffset>3534839</wp:posOffset>
                </wp:positionH>
                <wp:positionV relativeFrom="paragraph">
                  <wp:posOffset>29845</wp:posOffset>
                </wp:positionV>
                <wp:extent cx="2360930" cy="280134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E968" w14:textId="7E1652EE" w:rsidR="009F1C65" w:rsidRPr="009F1C65" w:rsidRDefault="009F1C65" w:rsidP="009F1C65">
                            <w:pPr>
                              <w:jc w:val="center"/>
                              <w:rPr>
                                <w:rFonts w:ascii="SVN-Product Sans" w:hAnsi="SVN-Product Sans"/>
                              </w:rPr>
                            </w:pPr>
                            <w:proofErr w:type="spellStart"/>
                            <w:r>
                              <w:rPr>
                                <w:rFonts w:ascii="SVN-Product Sans" w:hAnsi="SVN-Product Sans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VN-Product Sans" w:hAnsi="SVN-Product Sans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VN-Product Sans" w:hAnsi="SVN-Product Sans"/>
                              </w:rPr>
                              <w:t>tên</w:t>
                            </w:r>
                            <w:proofErr w:type="spellEnd"/>
                            <w:r w:rsidR="00294BA0"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 w:rsidR="00294BA0">
                              <w:rPr>
                                <w:rFonts w:ascii="SVN-Product Sans" w:hAnsi="SVN-Product Sans"/>
                              </w:rPr>
                              <w:t>người</w:t>
                            </w:r>
                            <w:proofErr w:type="spellEnd"/>
                            <w:r w:rsidR="00294BA0">
                              <w:rPr>
                                <w:rFonts w:ascii="SVN-Product Sans" w:hAnsi="SVN-Product Sans"/>
                              </w:rPr>
                              <w:t xml:space="preserve"> </w:t>
                            </w:r>
                            <w:proofErr w:type="spellStart"/>
                            <w:r w:rsidR="00294BA0">
                              <w:rPr>
                                <w:rFonts w:ascii="SVN-Product Sans" w:hAnsi="SVN-Product Sans"/>
                              </w:rPr>
                              <w:t>ký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AD33" id="_x0000_s1028" type="#_x0000_t202" style="position:absolute;left:0;text-align:left;margin-left:278.35pt;margin-top:2.35pt;width:185.9pt;height:22.05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" filled="f" stroked="f">
                <v:textbox>
                  <w:txbxContent>
                    <w:p w14:paraId="1CCAE968" w14:textId="7E1652EE" w:rsidR="009F1C65" w:rsidRPr="009F1C65" w:rsidRDefault="009F1C65" w:rsidP="009F1C65">
                      <w:pPr>
                        <w:jc w:val="center"/>
                        <w:rPr>
                          <w:rFonts w:ascii="SVN-Product Sans" w:hAnsi="SVN-Product Sans"/>
                        </w:rPr>
                      </w:pPr>
                      <w:r>
                        <w:rPr>
                          <w:rFonts w:ascii="SVN-Product Sans" w:hAnsi="SVN-Product Sans"/>
                        </w:rPr>
                        <w:t>Họ và tên</w:t>
                      </w:r>
                      <w:r w:rsidR="00294BA0">
                        <w:rPr>
                          <w:rFonts w:ascii="SVN-Product Sans" w:hAnsi="SVN-Product Sans"/>
                        </w:rPr>
                        <w:t xml:space="preserve"> người ký</w:t>
                      </w:r>
                    </w:p>
                  </w:txbxContent>
                </v:textbox>
              </v:shape>
            </w:pict>
          </mc:Fallback>
        </mc:AlternateContent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r w:rsidR="004C79F5">
        <w:rPr>
          <w:rFonts w:ascii="SVN-Product Sans" w:hAnsi="SVN-Product Sans"/>
        </w:rPr>
        <w:tab/>
      </w:r>
      <w:sdt>
        <w:sdtPr>
          <w:rPr>
            <w:rFonts w:ascii="SVN-Product Sans" w:hAnsi="SVN-Product Sans"/>
          </w:rPr>
          <w:id w:val="1917133056"/>
          <w:picture/>
        </w:sdtPr>
        <w:sdtEndPr/>
        <w:sdtContent/>
      </w:sdt>
    </w:p>
    <w:p w14:paraId="4316389B" w14:textId="60D4A5A0" w:rsidR="0071148F" w:rsidRPr="002A1843" w:rsidRDefault="0071148F" w:rsidP="00972A9B">
      <w:pPr>
        <w:spacing w:after="0"/>
        <w:ind w:left="142" w:right="198"/>
        <w:jc w:val="both"/>
        <w:rPr>
          <w:rFonts w:ascii="SVN-Product Sans" w:hAnsi="SVN-Product Sans"/>
          <w:sz w:val="24"/>
          <w:szCs w:val="24"/>
        </w:rPr>
      </w:pPr>
    </w:p>
    <w:sectPr w:rsidR="0071148F" w:rsidRPr="002A1843" w:rsidSect="00AA0723">
      <w:headerReference w:type="default" r:id="rId9"/>
      <w:pgSz w:w="11906" w:h="16838" w:code="9"/>
      <w:pgMar w:top="-851" w:right="680" w:bottom="680" w:left="6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8A80" w14:textId="77777777" w:rsidR="00706977" w:rsidRDefault="00706977" w:rsidP="00AA0723">
      <w:pPr>
        <w:spacing w:after="0" w:line="240" w:lineRule="auto"/>
      </w:pPr>
      <w:r>
        <w:separator/>
      </w:r>
    </w:p>
  </w:endnote>
  <w:endnote w:type="continuationSeparator" w:id="0">
    <w:p w14:paraId="293E48D8" w14:textId="77777777" w:rsidR="00706977" w:rsidRDefault="00706977" w:rsidP="00AA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VN-Product Sans">
    <w:altName w:val="Calibri"/>
    <w:panose1 w:val="020B0403030502040203"/>
    <w:charset w:val="00"/>
    <w:family w:val="swiss"/>
    <w:notTrueType/>
    <w:pitch w:val="variable"/>
    <w:sig w:usb0="A0000287" w:usb1="0000001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FA90842A-E800-4689-8017-CF9195293FA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D0821" w14:textId="77777777" w:rsidR="00706977" w:rsidRDefault="00706977" w:rsidP="00AA0723">
      <w:pPr>
        <w:spacing w:after="0" w:line="240" w:lineRule="auto"/>
      </w:pPr>
      <w:r>
        <w:separator/>
      </w:r>
    </w:p>
  </w:footnote>
  <w:footnote w:type="continuationSeparator" w:id="0">
    <w:p w14:paraId="1D3F5630" w14:textId="77777777" w:rsidR="00706977" w:rsidRDefault="00706977" w:rsidP="00AA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5ABD" w14:textId="77777777" w:rsidR="00AA0723" w:rsidRDefault="00AA07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CF03A" wp14:editId="4F24AC04">
          <wp:simplePos x="0" y="0"/>
          <wp:positionH relativeFrom="column">
            <wp:posOffset>-431800</wp:posOffset>
          </wp:positionH>
          <wp:positionV relativeFrom="paragraph">
            <wp:posOffset>-9368</wp:posOffset>
          </wp:positionV>
          <wp:extent cx="7568119" cy="1070384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etterhead---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19" cy="1070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E44"/>
      </v:shape>
    </w:pict>
  </w:numPicBullet>
  <w:abstractNum w:abstractNumId="0" w15:restartNumberingAfterBreak="0">
    <w:nsid w:val="0ED241BA"/>
    <w:multiLevelType w:val="hybridMultilevel"/>
    <w:tmpl w:val="63C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EBF"/>
    <w:multiLevelType w:val="hybridMultilevel"/>
    <w:tmpl w:val="1372697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87FCF"/>
    <w:multiLevelType w:val="hybridMultilevel"/>
    <w:tmpl w:val="D98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23"/>
    <w:rsid w:val="0000260E"/>
    <w:rsid w:val="00002637"/>
    <w:rsid w:val="000129D9"/>
    <w:rsid w:val="0001545A"/>
    <w:rsid w:val="00023398"/>
    <w:rsid w:val="000744E9"/>
    <w:rsid w:val="000855A1"/>
    <w:rsid w:val="00086934"/>
    <w:rsid w:val="00087C3F"/>
    <w:rsid w:val="000A0C79"/>
    <w:rsid w:val="000A3A22"/>
    <w:rsid w:val="000C217B"/>
    <w:rsid w:val="000E298D"/>
    <w:rsid w:val="001151C9"/>
    <w:rsid w:val="001440EF"/>
    <w:rsid w:val="00151AD7"/>
    <w:rsid w:val="00182D75"/>
    <w:rsid w:val="001A4025"/>
    <w:rsid w:val="001B12C7"/>
    <w:rsid w:val="001D09E4"/>
    <w:rsid w:val="00214A93"/>
    <w:rsid w:val="00267152"/>
    <w:rsid w:val="00294BA0"/>
    <w:rsid w:val="002A1843"/>
    <w:rsid w:val="002A3515"/>
    <w:rsid w:val="003018FC"/>
    <w:rsid w:val="0032174C"/>
    <w:rsid w:val="00334F68"/>
    <w:rsid w:val="00397B9D"/>
    <w:rsid w:val="003A54E9"/>
    <w:rsid w:val="003A670E"/>
    <w:rsid w:val="003B539F"/>
    <w:rsid w:val="003E7720"/>
    <w:rsid w:val="0041145F"/>
    <w:rsid w:val="00470885"/>
    <w:rsid w:val="00483155"/>
    <w:rsid w:val="004B40F7"/>
    <w:rsid w:val="004C79F5"/>
    <w:rsid w:val="005273BA"/>
    <w:rsid w:val="00530F5D"/>
    <w:rsid w:val="00532154"/>
    <w:rsid w:val="00593E17"/>
    <w:rsid w:val="006619CD"/>
    <w:rsid w:val="00664506"/>
    <w:rsid w:val="0067374A"/>
    <w:rsid w:val="006854B6"/>
    <w:rsid w:val="00706977"/>
    <w:rsid w:val="0071148F"/>
    <w:rsid w:val="00713282"/>
    <w:rsid w:val="007A1A00"/>
    <w:rsid w:val="007F7A08"/>
    <w:rsid w:val="0084648C"/>
    <w:rsid w:val="0085418A"/>
    <w:rsid w:val="008670B5"/>
    <w:rsid w:val="008A5BAB"/>
    <w:rsid w:val="00915452"/>
    <w:rsid w:val="00931FBF"/>
    <w:rsid w:val="009434B0"/>
    <w:rsid w:val="009601D0"/>
    <w:rsid w:val="00972A9B"/>
    <w:rsid w:val="009E6D16"/>
    <w:rsid w:val="009F1C65"/>
    <w:rsid w:val="009F35D6"/>
    <w:rsid w:val="00A32EB6"/>
    <w:rsid w:val="00A54658"/>
    <w:rsid w:val="00A755B1"/>
    <w:rsid w:val="00A95DD5"/>
    <w:rsid w:val="00AA0723"/>
    <w:rsid w:val="00AA7B76"/>
    <w:rsid w:val="00B06E2B"/>
    <w:rsid w:val="00B407E0"/>
    <w:rsid w:val="00B75E3B"/>
    <w:rsid w:val="00BC2A68"/>
    <w:rsid w:val="00D13617"/>
    <w:rsid w:val="00D26C93"/>
    <w:rsid w:val="00D7276A"/>
    <w:rsid w:val="00D9452C"/>
    <w:rsid w:val="00DD4E7C"/>
    <w:rsid w:val="00DF761F"/>
    <w:rsid w:val="00E332C3"/>
    <w:rsid w:val="00EE1E58"/>
    <w:rsid w:val="00EE7C79"/>
    <w:rsid w:val="00F053EA"/>
    <w:rsid w:val="00F760E1"/>
    <w:rsid w:val="00F81AA9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825C"/>
  <w15:chartTrackingRefBased/>
  <w15:docId w15:val="{9C7F6359-F843-440C-AEF7-E1FC7AB1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2B"/>
    <w:pPr>
      <w:spacing w:after="200" w:line="276" w:lineRule="auto"/>
    </w:pPr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0723"/>
  </w:style>
  <w:style w:type="paragraph" w:styleId="Footer">
    <w:name w:val="footer"/>
    <w:basedOn w:val="Normal"/>
    <w:link w:val="FooterChar"/>
    <w:uiPriority w:val="99"/>
    <w:unhideWhenUsed/>
    <w:rsid w:val="00AA072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723"/>
  </w:style>
  <w:style w:type="paragraph" w:styleId="ListParagraph">
    <w:name w:val="List Paragraph"/>
    <w:basedOn w:val="Normal"/>
    <w:uiPriority w:val="34"/>
    <w:qFormat/>
    <w:rsid w:val="0041145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Title">
    <w:name w:val="Title"/>
    <w:basedOn w:val="Normal"/>
    <w:next w:val="Normal"/>
    <w:link w:val="TitleChar"/>
    <w:rsid w:val="00B06E2B"/>
    <w:pPr>
      <w:keepNext/>
      <w:keepLines/>
      <w:widowControl w:val="0"/>
      <w:spacing w:after="300" w:line="240" w:lineRule="auto"/>
    </w:pPr>
    <w:rPr>
      <w:rFonts w:ascii="Cambria" w:eastAsia="Cambria" w:hAnsi="Cambria" w:cs="Cambria"/>
      <w:b/>
      <w:color w:val="17365D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06E2B"/>
    <w:rPr>
      <w:rFonts w:ascii="Cambria" w:eastAsia="Cambria" w:hAnsi="Cambria" w:cs="Cambria"/>
      <w:b/>
      <w:color w:val="17365D"/>
      <w:sz w:val="52"/>
      <w:szCs w:val="20"/>
      <w:lang w:val="en-AU" w:eastAsia="zh-CN"/>
    </w:rPr>
  </w:style>
  <w:style w:type="paragraph" w:styleId="Subtitle">
    <w:name w:val="Subtitle"/>
    <w:basedOn w:val="Normal"/>
    <w:next w:val="Normal"/>
    <w:link w:val="SubtitleChar"/>
    <w:rsid w:val="00B06E2B"/>
    <w:pPr>
      <w:keepNext/>
      <w:keepLines/>
      <w:widowControl w:val="0"/>
    </w:pPr>
    <w:rPr>
      <w:rFonts w:ascii="Cambria" w:eastAsia="Cambria" w:hAnsi="Cambria" w:cs="Cambria"/>
      <w:i/>
      <w:color w:val="4F81BD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06E2B"/>
    <w:rPr>
      <w:rFonts w:ascii="Cambria" w:eastAsia="Cambria" w:hAnsi="Cambria" w:cs="Cambria"/>
      <w:i/>
      <w:color w:val="4F81BD"/>
      <w:sz w:val="24"/>
      <w:szCs w:val="20"/>
      <w:lang w:val="en-AU" w:eastAsia="zh-CN"/>
    </w:rPr>
  </w:style>
  <w:style w:type="paragraph" w:customStyle="1" w:styleId="Default">
    <w:name w:val="Default"/>
    <w:rsid w:val="006619CD"/>
    <w:pPr>
      <w:autoSpaceDE w:val="0"/>
      <w:autoSpaceDN w:val="0"/>
      <w:adjustRightInd w:val="0"/>
      <w:spacing w:after="0" w:line="240" w:lineRule="auto"/>
    </w:pPr>
    <w:rPr>
      <w:rFonts w:ascii="SVN-Product Sans" w:hAnsi="SVN-Product Sans" w:cs="SVN-Product Sans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F1C6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E6FA-B60F-4EA2-B1C9-6A4F6F83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403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 QTS</dc:creator>
  <cp:keywords/>
  <dc:description/>
  <cp:lastModifiedBy>Designer QTS</cp:lastModifiedBy>
  <cp:revision>2</cp:revision>
  <dcterms:created xsi:type="dcterms:W3CDTF">2020-02-05T08:34:00Z</dcterms:created>
  <dcterms:modified xsi:type="dcterms:W3CDTF">2020-02-05T08:34:00Z</dcterms:modified>
</cp:coreProperties>
</file>